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F2" w:rsidRPr="00CC6763" w:rsidRDefault="00CC6763" w:rsidP="00270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2B05F2" w:rsidRDefault="002B05F2" w:rsidP="002B05F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11CC0" w:rsidRPr="00CC6763" w:rsidRDefault="002B05F2" w:rsidP="002B0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763">
        <w:rPr>
          <w:rFonts w:ascii="Times New Roman" w:hAnsi="Times New Roman" w:cs="Times New Roman"/>
          <w:sz w:val="28"/>
          <w:szCs w:val="28"/>
        </w:rPr>
        <w:t xml:space="preserve">План работы музыкального руководителя </w:t>
      </w:r>
      <w:proofErr w:type="spellStart"/>
      <w:r w:rsidRPr="00CC6763">
        <w:rPr>
          <w:rFonts w:ascii="Times New Roman" w:hAnsi="Times New Roman" w:cs="Times New Roman"/>
          <w:sz w:val="28"/>
          <w:szCs w:val="28"/>
        </w:rPr>
        <w:t>Вихоревой</w:t>
      </w:r>
      <w:proofErr w:type="spellEnd"/>
      <w:r w:rsidRPr="00CC6763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2B05F2" w:rsidRPr="00CC6763" w:rsidRDefault="002B05F2" w:rsidP="002B0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763">
        <w:rPr>
          <w:rFonts w:ascii="Times New Roman" w:hAnsi="Times New Roman" w:cs="Times New Roman"/>
          <w:sz w:val="28"/>
          <w:szCs w:val="28"/>
        </w:rPr>
        <w:t>МБДОУ детский сад «Белый медвежонок»</w:t>
      </w:r>
      <w:r w:rsidR="002708CC">
        <w:rPr>
          <w:rFonts w:ascii="Times New Roman" w:hAnsi="Times New Roman" w:cs="Times New Roman"/>
          <w:sz w:val="28"/>
          <w:szCs w:val="28"/>
        </w:rPr>
        <w:t xml:space="preserve"> на 201</w:t>
      </w:r>
      <w:r w:rsidR="00CA71CA" w:rsidRPr="00CA71CA">
        <w:rPr>
          <w:rFonts w:ascii="Times New Roman" w:hAnsi="Times New Roman" w:cs="Times New Roman"/>
          <w:sz w:val="28"/>
          <w:szCs w:val="28"/>
        </w:rPr>
        <w:t>8</w:t>
      </w:r>
      <w:r w:rsidR="002708CC">
        <w:rPr>
          <w:rFonts w:ascii="Times New Roman" w:hAnsi="Times New Roman" w:cs="Times New Roman"/>
          <w:sz w:val="28"/>
          <w:szCs w:val="28"/>
        </w:rPr>
        <w:t>-201</w:t>
      </w:r>
      <w:r w:rsidR="00CA71CA" w:rsidRPr="00CA71CA">
        <w:rPr>
          <w:rFonts w:ascii="Times New Roman" w:hAnsi="Times New Roman" w:cs="Times New Roman"/>
          <w:sz w:val="28"/>
          <w:szCs w:val="28"/>
        </w:rPr>
        <w:t>9</w:t>
      </w:r>
      <w:r w:rsidR="009A7CEC">
        <w:rPr>
          <w:rFonts w:ascii="Times New Roman" w:hAnsi="Times New Roman" w:cs="Times New Roman"/>
          <w:sz w:val="28"/>
          <w:szCs w:val="28"/>
        </w:rPr>
        <w:t xml:space="preserve"> уч. год.</w:t>
      </w:r>
    </w:p>
    <w:p w:rsidR="002B05F2" w:rsidRPr="002B05F2" w:rsidRDefault="002B05F2" w:rsidP="002B05F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7380"/>
        <w:gridCol w:w="3061"/>
        <w:gridCol w:w="3697"/>
      </w:tblGrid>
      <w:tr w:rsidR="00151C9D" w:rsidTr="00151C9D">
        <w:tc>
          <w:tcPr>
            <w:tcW w:w="648" w:type="dxa"/>
          </w:tcPr>
          <w:p w:rsidR="00151C9D" w:rsidRDefault="00151C9D" w:rsidP="0015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80" w:type="dxa"/>
          </w:tcPr>
          <w:p w:rsidR="00151C9D" w:rsidRDefault="00151C9D" w:rsidP="0015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3061" w:type="dxa"/>
          </w:tcPr>
          <w:p w:rsidR="00151C9D" w:rsidRDefault="00151C9D" w:rsidP="0015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697" w:type="dxa"/>
          </w:tcPr>
          <w:p w:rsidR="00151C9D" w:rsidRDefault="00151C9D" w:rsidP="0015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151C9D" w:rsidTr="00AB3CBD">
        <w:tc>
          <w:tcPr>
            <w:tcW w:w="14786" w:type="dxa"/>
            <w:gridSpan w:val="4"/>
          </w:tcPr>
          <w:p w:rsidR="00151C9D" w:rsidRPr="00720C2A" w:rsidRDefault="00151C9D" w:rsidP="00151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C2A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 и развлечения</w:t>
            </w:r>
          </w:p>
        </w:tc>
      </w:tr>
      <w:tr w:rsidR="00151C9D" w:rsidTr="00151C9D">
        <w:tc>
          <w:tcPr>
            <w:tcW w:w="648" w:type="dxa"/>
          </w:tcPr>
          <w:p w:rsidR="00151C9D" w:rsidRDefault="00151C9D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0" w:type="dxa"/>
          </w:tcPr>
          <w:p w:rsidR="00151C9D" w:rsidRDefault="00151C9D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праздник»</w:t>
            </w:r>
            <w:r w:rsidR="00720C2A">
              <w:rPr>
                <w:rFonts w:ascii="Times New Roman" w:hAnsi="Times New Roman" w:cs="Times New Roman"/>
                <w:sz w:val="28"/>
                <w:szCs w:val="28"/>
              </w:rPr>
              <w:t xml:space="preserve"> (все возрастные группы)</w:t>
            </w:r>
          </w:p>
        </w:tc>
        <w:tc>
          <w:tcPr>
            <w:tcW w:w="3061" w:type="dxa"/>
          </w:tcPr>
          <w:p w:rsidR="00151C9D" w:rsidRDefault="00720C2A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Руководитель, воспитатели</w:t>
            </w:r>
          </w:p>
        </w:tc>
        <w:tc>
          <w:tcPr>
            <w:tcW w:w="3697" w:type="dxa"/>
          </w:tcPr>
          <w:p w:rsidR="00151C9D" w:rsidRDefault="00720C2A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51C9D" w:rsidTr="00151C9D">
        <w:tc>
          <w:tcPr>
            <w:tcW w:w="648" w:type="dxa"/>
          </w:tcPr>
          <w:p w:rsidR="00151C9D" w:rsidRDefault="00151C9D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0" w:type="dxa"/>
          </w:tcPr>
          <w:p w:rsidR="00151C9D" w:rsidRDefault="00720C2A" w:rsidP="00CA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Фольклорное развлечение «</w:t>
            </w:r>
            <w:r w:rsidR="00CA71CA">
              <w:rPr>
                <w:rFonts w:ascii="Times New Roman" w:hAnsi="Times New Roman" w:cs="Times New Roman"/>
                <w:sz w:val="28"/>
                <w:szCs w:val="28"/>
              </w:rPr>
              <w:t>Ладушки, ладушки, где были – у бабушки!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(старшая и подготовительная группы)</w:t>
            </w:r>
          </w:p>
        </w:tc>
        <w:tc>
          <w:tcPr>
            <w:tcW w:w="3061" w:type="dxa"/>
          </w:tcPr>
          <w:p w:rsidR="00151C9D" w:rsidRDefault="00720C2A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Руководитель, воспитатели</w:t>
            </w:r>
          </w:p>
        </w:tc>
        <w:tc>
          <w:tcPr>
            <w:tcW w:w="3697" w:type="dxa"/>
          </w:tcPr>
          <w:p w:rsidR="00151C9D" w:rsidRDefault="00720C2A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51C9D" w:rsidTr="00151C9D">
        <w:tc>
          <w:tcPr>
            <w:tcW w:w="648" w:type="dxa"/>
          </w:tcPr>
          <w:p w:rsidR="00151C9D" w:rsidRDefault="00151C9D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0" w:type="dxa"/>
          </w:tcPr>
          <w:p w:rsidR="00151C9D" w:rsidRDefault="00720C2A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 (все возрастные группы)</w:t>
            </w:r>
          </w:p>
        </w:tc>
        <w:tc>
          <w:tcPr>
            <w:tcW w:w="3061" w:type="dxa"/>
          </w:tcPr>
          <w:p w:rsidR="00151C9D" w:rsidRDefault="00720C2A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Руководитель, воспитатели</w:t>
            </w:r>
          </w:p>
        </w:tc>
        <w:tc>
          <w:tcPr>
            <w:tcW w:w="3697" w:type="dxa"/>
          </w:tcPr>
          <w:p w:rsidR="00151C9D" w:rsidRDefault="00720C2A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51C9D" w:rsidTr="00151C9D">
        <w:tc>
          <w:tcPr>
            <w:tcW w:w="648" w:type="dxa"/>
          </w:tcPr>
          <w:p w:rsidR="00151C9D" w:rsidRDefault="00151C9D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0" w:type="dxa"/>
          </w:tcPr>
          <w:p w:rsidR="00151C9D" w:rsidRDefault="00720C2A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Фольклорное развлечение «Рождественские колядки» (старшая и подготовительная группы)</w:t>
            </w:r>
          </w:p>
        </w:tc>
        <w:tc>
          <w:tcPr>
            <w:tcW w:w="3061" w:type="dxa"/>
          </w:tcPr>
          <w:p w:rsidR="00151C9D" w:rsidRDefault="00720C2A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Руководитель, воспитатели</w:t>
            </w:r>
          </w:p>
        </w:tc>
        <w:tc>
          <w:tcPr>
            <w:tcW w:w="3697" w:type="dxa"/>
          </w:tcPr>
          <w:p w:rsidR="00151C9D" w:rsidRDefault="00720C2A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51C9D" w:rsidTr="00151C9D">
        <w:tc>
          <w:tcPr>
            <w:tcW w:w="648" w:type="dxa"/>
          </w:tcPr>
          <w:p w:rsidR="00151C9D" w:rsidRDefault="00151C9D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80" w:type="dxa"/>
          </w:tcPr>
          <w:p w:rsidR="00151C9D" w:rsidRDefault="00B212B3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 (младшая, средняя, старшая и подготовительная группы)</w:t>
            </w:r>
          </w:p>
        </w:tc>
        <w:tc>
          <w:tcPr>
            <w:tcW w:w="3061" w:type="dxa"/>
          </w:tcPr>
          <w:p w:rsidR="00151C9D" w:rsidRDefault="00B212B3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Руководитель, воспитатели</w:t>
            </w:r>
          </w:p>
        </w:tc>
        <w:tc>
          <w:tcPr>
            <w:tcW w:w="3697" w:type="dxa"/>
          </w:tcPr>
          <w:p w:rsidR="00151C9D" w:rsidRDefault="00B212B3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51C9D" w:rsidTr="00151C9D">
        <w:tc>
          <w:tcPr>
            <w:tcW w:w="648" w:type="dxa"/>
          </w:tcPr>
          <w:p w:rsidR="00151C9D" w:rsidRDefault="00151C9D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80" w:type="dxa"/>
          </w:tcPr>
          <w:p w:rsidR="00151C9D" w:rsidRDefault="00B212B3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«Международный женский день» (все возрастные группы)</w:t>
            </w:r>
          </w:p>
        </w:tc>
        <w:tc>
          <w:tcPr>
            <w:tcW w:w="3061" w:type="dxa"/>
          </w:tcPr>
          <w:p w:rsidR="00151C9D" w:rsidRDefault="00B212B3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Руководитель, воспитатели</w:t>
            </w:r>
          </w:p>
        </w:tc>
        <w:tc>
          <w:tcPr>
            <w:tcW w:w="3697" w:type="dxa"/>
          </w:tcPr>
          <w:p w:rsidR="00151C9D" w:rsidRDefault="00B212B3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51C9D" w:rsidTr="00151C9D">
        <w:tc>
          <w:tcPr>
            <w:tcW w:w="648" w:type="dxa"/>
          </w:tcPr>
          <w:p w:rsidR="00151C9D" w:rsidRDefault="00151C9D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80" w:type="dxa"/>
          </w:tcPr>
          <w:p w:rsidR="00151C9D" w:rsidRDefault="00B212B3" w:rsidP="00B2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«Весна» (все возрастные группы)</w:t>
            </w:r>
          </w:p>
        </w:tc>
        <w:tc>
          <w:tcPr>
            <w:tcW w:w="3061" w:type="dxa"/>
          </w:tcPr>
          <w:p w:rsidR="00151C9D" w:rsidRDefault="00B212B3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Руководитель, воспитатели</w:t>
            </w:r>
          </w:p>
        </w:tc>
        <w:tc>
          <w:tcPr>
            <w:tcW w:w="3697" w:type="dxa"/>
          </w:tcPr>
          <w:p w:rsidR="00151C9D" w:rsidRDefault="00B212B3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51C9D" w:rsidTr="00151C9D">
        <w:tc>
          <w:tcPr>
            <w:tcW w:w="648" w:type="dxa"/>
          </w:tcPr>
          <w:p w:rsidR="00151C9D" w:rsidRDefault="00151C9D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80" w:type="dxa"/>
          </w:tcPr>
          <w:p w:rsidR="00151C9D" w:rsidRDefault="00B212B3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Фольклорное развлечение «Широкая Масленица» (старшая, подготовительная группы)</w:t>
            </w:r>
          </w:p>
        </w:tc>
        <w:tc>
          <w:tcPr>
            <w:tcW w:w="3061" w:type="dxa"/>
          </w:tcPr>
          <w:p w:rsidR="00151C9D" w:rsidRDefault="00B212B3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Руководитель, воспитатели</w:t>
            </w:r>
          </w:p>
        </w:tc>
        <w:tc>
          <w:tcPr>
            <w:tcW w:w="3697" w:type="dxa"/>
          </w:tcPr>
          <w:p w:rsidR="00151C9D" w:rsidRDefault="00B212B3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51C9D" w:rsidTr="00151C9D">
        <w:tc>
          <w:tcPr>
            <w:tcW w:w="648" w:type="dxa"/>
          </w:tcPr>
          <w:p w:rsidR="00151C9D" w:rsidRDefault="00151C9D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80" w:type="dxa"/>
          </w:tcPr>
          <w:p w:rsidR="00151C9D" w:rsidRDefault="00B212B3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«Проводы в школу»  (подготовительная группа)</w:t>
            </w:r>
          </w:p>
        </w:tc>
        <w:tc>
          <w:tcPr>
            <w:tcW w:w="3061" w:type="dxa"/>
          </w:tcPr>
          <w:p w:rsidR="00151C9D" w:rsidRDefault="00B212B3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Руководитель, воспитатели</w:t>
            </w:r>
          </w:p>
        </w:tc>
        <w:tc>
          <w:tcPr>
            <w:tcW w:w="3697" w:type="dxa"/>
          </w:tcPr>
          <w:p w:rsidR="00151C9D" w:rsidRDefault="00B212B3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51C9D" w:rsidTr="00151C9D">
        <w:tc>
          <w:tcPr>
            <w:tcW w:w="648" w:type="dxa"/>
          </w:tcPr>
          <w:p w:rsidR="00151C9D" w:rsidRDefault="00151C9D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80" w:type="dxa"/>
          </w:tcPr>
          <w:p w:rsidR="00151C9D" w:rsidRDefault="00B212B3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 «Народные гуляния» (старшая, подготовительная группы)</w:t>
            </w:r>
          </w:p>
        </w:tc>
        <w:tc>
          <w:tcPr>
            <w:tcW w:w="3061" w:type="dxa"/>
          </w:tcPr>
          <w:p w:rsidR="00151C9D" w:rsidRDefault="00B212B3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Руководитель, воспитатели</w:t>
            </w:r>
          </w:p>
        </w:tc>
        <w:tc>
          <w:tcPr>
            <w:tcW w:w="3697" w:type="dxa"/>
          </w:tcPr>
          <w:p w:rsidR="00151C9D" w:rsidRDefault="00B212B3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51C9D" w:rsidTr="00151C9D">
        <w:tc>
          <w:tcPr>
            <w:tcW w:w="648" w:type="dxa"/>
          </w:tcPr>
          <w:p w:rsidR="00151C9D" w:rsidRDefault="00151C9D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80" w:type="dxa"/>
          </w:tcPr>
          <w:p w:rsidR="00151C9D" w:rsidRDefault="00B212B3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«Лето» (все возрастные группы)</w:t>
            </w:r>
          </w:p>
        </w:tc>
        <w:tc>
          <w:tcPr>
            <w:tcW w:w="3061" w:type="dxa"/>
          </w:tcPr>
          <w:p w:rsidR="00151C9D" w:rsidRDefault="00B212B3" w:rsidP="002B05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Руководитель, воспитатели</w:t>
            </w:r>
          </w:p>
          <w:p w:rsidR="002708CC" w:rsidRPr="002708CC" w:rsidRDefault="002708CC" w:rsidP="002B05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97" w:type="dxa"/>
          </w:tcPr>
          <w:p w:rsidR="00151C9D" w:rsidRDefault="00B212B3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212B3" w:rsidTr="00106DA2">
        <w:tc>
          <w:tcPr>
            <w:tcW w:w="14786" w:type="dxa"/>
            <w:gridSpan w:val="4"/>
          </w:tcPr>
          <w:p w:rsidR="00B212B3" w:rsidRPr="00631E1D" w:rsidRDefault="00B212B3" w:rsidP="00B21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родителями воспитанников</w:t>
            </w:r>
          </w:p>
        </w:tc>
      </w:tr>
      <w:tr w:rsidR="009A7CEC" w:rsidTr="00106DA2">
        <w:tc>
          <w:tcPr>
            <w:tcW w:w="14786" w:type="dxa"/>
            <w:gridSpan w:val="4"/>
          </w:tcPr>
          <w:p w:rsidR="009A7CEC" w:rsidRPr="00340F57" w:rsidRDefault="009A7CEC" w:rsidP="00340F5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340F57">
              <w:rPr>
                <w:b/>
                <w:sz w:val="28"/>
                <w:szCs w:val="28"/>
              </w:rPr>
              <w:t>Консультации</w:t>
            </w:r>
          </w:p>
        </w:tc>
      </w:tr>
      <w:tr w:rsidR="00151C9D" w:rsidTr="00151C9D">
        <w:tc>
          <w:tcPr>
            <w:tcW w:w="648" w:type="dxa"/>
          </w:tcPr>
          <w:p w:rsidR="00151C9D" w:rsidRDefault="009A7CEC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0" w:type="dxa"/>
          </w:tcPr>
          <w:p w:rsidR="00151C9D" w:rsidRPr="00631E1D" w:rsidRDefault="00631E1D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E1D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-практикум</w:t>
            </w:r>
            <w:r w:rsidRPr="00631E1D">
              <w:rPr>
                <w:rFonts w:ascii="Times New Roman" w:hAnsi="Times New Roman" w:cs="Times New Roman"/>
                <w:sz w:val="28"/>
                <w:szCs w:val="28"/>
              </w:rPr>
              <w:t xml:space="preserve">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 фольклора в развитии детей» (старшая, подготовительная группы)</w:t>
            </w:r>
          </w:p>
        </w:tc>
        <w:tc>
          <w:tcPr>
            <w:tcW w:w="3061" w:type="dxa"/>
          </w:tcPr>
          <w:p w:rsidR="00151C9D" w:rsidRDefault="00631E1D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3697" w:type="dxa"/>
          </w:tcPr>
          <w:p w:rsidR="00151C9D" w:rsidRDefault="004368B3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1E1D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</w:tr>
      <w:tr w:rsidR="00151C9D" w:rsidTr="00151C9D">
        <w:tc>
          <w:tcPr>
            <w:tcW w:w="648" w:type="dxa"/>
          </w:tcPr>
          <w:p w:rsidR="00151C9D" w:rsidRDefault="004368B3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0" w:type="dxa"/>
          </w:tcPr>
          <w:p w:rsidR="00151C9D" w:rsidRDefault="004368B3" w:rsidP="004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4368B3">
              <w:rPr>
                <w:rFonts w:ascii="Times New Roman" w:hAnsi="Times New Roman"/>
                <w:sz w:val="28"/>
                <w:szCs w:val="28"/>
              </w:rPr>
              <w:t>«Что такое музыкальное воспитание и музыкальное развитие ребенка?»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601FC3">
              <w:rPr>
                <w:rFonts w:ascii="Times New Roman" w:hAnsi="Times New Roman"/>
                <w:sz w:val="28"/>
                <w:szCs w:val="28"/>
              </w:rPr>
              <w:t>2гр. раннего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61" w:type="dxa"/>
          </w:tcPr>
          <w:p w:rsidR="00151C9D" w:rsidRDefault="004368B3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3697" w:type="dxa"/>
          </w:tcPr>
          <w:p w:rsidR="00151C9D" w:rsidRDefault="00601FC3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601FC3" w:rsidTr="00151C9D">
        <w:tc>
          <w:tcPr>
            <w:tcW w:w="648" w:type="dxa"/>
          </w:tcPr>
          <w:p w:rsidR="00601FC3" w:rsidRDefault="00601FC3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0" w:type="dxa"/>
          </w:tcPr>
          <w:p w:rsidR="00601FC3" w:rsidRDefault="00601FC3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4368B3">
              <w:rPr>
                <w:rFonts w:ascii="Times New Roman" w:hAnsi="Times New Roman"/>
                <w:sz w:val="28"/>
                <w:szCs w:val="28"/>
              </w:rPr>
              <w:t>«Как поддержать интерес к музыке»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(подготовительная группа)</w:t>
            </w:r>
          </w:p>
        </w:tc>
        <w:tc>
          <w:tcPr>
            <w:tcW w:w="3061" w:type="dxa"/>
          </w:tcPr>
          <w:p w:rsidR="00601FC3" w:rsidRDefault="00601FC3" w:rsidP="0029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3697" w:type="dxa"/>
          </w:tcPr>
          <w:p w:rsidR="00601FC3" w:rsidRDefault="00601FC3" w:rsidP="0029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601FC3" w:rsidTr="00151C9D">
        <w:tc>
          <w:tcPr>
            <w:tcW w:w="648" w:type="dxa"/>
          </w:tcPr>
          <w:p w:rsidR="00601FC3" w:rsidRDefault="00601FC3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0" w:type="dxa"/>
          </w:tcPr>
          <w:p w:rsidR="00601FC3" w:rsidRDefault="00601FC3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праздникам и развлечениям</w:t>
            </w:r>
          </w:p>
        </w:tc>
        <w:tc>
          <w:tcPr>
            <w:tcW w:w="3061" w:type="dxa"/>
          </w:tcPr>
          <w:p w:rsidR="00601FC3" w:rsidRDefault="00601FC3" w:rsidP="0075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</w:tc>
        <w:tc>
          <w:tcPr>
            <w:tcW w:w="3697" w:type="dxa"/>
          </w:tcPr>
          <w:p w:rsidR="00601FC3" w:rsidRDefault="00601FC3" w:rsidP="0075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уч. года</w:t>
            </w:r>
          </w:p>
        </w:tc>
      </w:tr>
      <w:tr w:rsidR="00056BD4" w:rsidTr="00151C9D">
        <w:tc>
          <w:tcPr>
            <w:tcW w:w="648" w:type="dxa"/>
          </w:tcPr>
          <w:p w:rsidR="00056BD4" w:rsidRPr="00056BD4" w:rsidRDefault="00056BD4" w:rsidP="002B05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380" w:type="dxa"/>
          </w:tcPr>
          <w:p w:rsidR="00056BD4" w:rsidRPr="00056BD4" w:rsidRDefault="00056BD4" w:rsidP="00CA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клуб: </w:t>
            </w:r>
            <w:r w:rsidR="00CA71CA">
              <w:rPr>
                <w:rFonts w:ascii="Times New Roman" w:hAnsi="Times New Roman" w:cs="Times New Roman"/>
                <w:sz w:val="28"/>
                <w:szCs w:val="28"/>
              </w:rPr>
              <w:t>практикум «Художественно-эстетическое развитие детей с ООП»</w:t>
            </w:r>
          </w:p>
        </w:tc>
        <w:tc>
          <w:tcPr>
            <w:tcW w:w="3061" w:type="dxa"/>
          </w:tcPr>
          <w:p w:rsidR="00056BD4" w:rsidRDefault="00056BD4" w:rsidP="008D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</w:tc>
        <w:tc>
          <w:tcPr>
            <w:tcW w:w="3697" w:type="dxa"/>
          </w:tcPr>
          <w:p w:rsidR="00056BD4" w:rsidRDefault="00056BD4" w:rsidP="0075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56BD4" w:rsidTr="00151C9D">
        <w:tc>
          <w:tcPr>
            <w:tcW w:w="648" w:type="dxa"/>
          </w:tcPr>
          <w:p w:rsidR="00056BD4" w:rsidRPr="00056BD4" w:rsidRDefault="00056BD4" w:rsidP="002B05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380" w:type="dxa"/>
          </w:tcPr>
          <w:p w:rsidR="00056BD4" w:rsidRPr="00056BD4" w:rsidRDefault="00056BD4" w:rsidP="00056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CA71CA">
              <w:rPr>
                <w:rFonts w:ascii="Times New Roman" w:hAnsi="Times New Roman" w:cs="Times New Roman"/>
                <w:sz w:val="28"/>
                <w:szCs w:val="28"/>
              </w:rPr>
              <w:t>мейный клуб: «Музыка, как средство воспитания гармонично развитой личности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61" w:type="dxa"/>
          </w:tcPr>
          <w:p w:rsidR="00056BD4" w:rsidRDefault="00056BD4" w:rsidP="0077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</w:tc>
        <w:tc>
          <w:tcPr>
            <w:tcW w:w="3697" w:type="dxa"/>
          </w:tcPr>
          <w:p w:rsidR="00056BD4" w:rsidRDefault="00CA71CA" w:rsidP="0075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A71CA" w:rsidTr="00151C9D">
        <w:tc>
          <w:tcPr>
            <w:tcW w:w="648" w:type="dxa"/>
          </w:tcPr>
          <w:p w:rsidR="00CA71CA" w:rsidRPr="00CA71CA" w:rsidRDefault="00CA71CA" w:rsidP="002B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80" w:type="dxa"/>
          </w:tcPr>
          <w:p w:rsidR="00CA71CA" w:rsidRDefault="00CA71CA" w:rsidP="00056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клуб: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«Музыкальные инструменты своими руками»</w:t>
            </w:r>
          </w:p>
        </w:tc>
        <w:tc>
          <w:tcPr>
            <w:tcW w:w="3061" w:type="dxa"/>
          </w:tcPr>
          <w:p w:rsidR="00CA71CA" w:rsidRDefault="00CA71CA" w:rsidP="00775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A71CA" w:rsidRDefault="00CA71CA" w:rsidP="00751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56BD4" w:rsidTr="00A55A3B">
        <w:tc>
          <w:tcPr>
            <w:tcW w:w="14786" w:type="dxa"/>
            <w:gridSpan w:val="4"/>
          </w:tcPr>
          <w:p w:rsidR="00056BD4" w:rsidRPr="00340F57" w:rsidRDefault="00056BD4" w:rsidP="00340F5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340F57">
              <w:rPr>
                <w:b/>
                <w:sz w:val="28"/>
                <w:szCs w:val="28"/>
              </w:rPr>
              <w:t>Консультативно-информационный материал</w:t>
            </w:r>
          </w:p>
        </w:tc>
      </w:tr>
      <w:tr w:rsidR="00056BD4" w:rsidTr="00A55FA0">
        <w:tc>
          <w:tcPr>
            <w:tcW w:w="648" w:type="dxa"/>
          </w:tcPr>
          <w:p w:rsidR="00056BD4" w:rsidRDefault="00056BD4" w:rsidP="0060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0" w:type="dxa"/>
          </w:tcPr>
          <w:p w:rsidR="00056BD4" w:rsidRPr="00601FC3" w:rsidRDefault="00056BD4" w:rsidP="00601FC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01FC3">
              <w:rPr>
                <w:rFonts w:ascii="Times New Roman" w:hAnsi="Times New Roman"/>
                <w:sz w:val="28"/>
                <w:szCs w:val="28"/>
              </w:rPr>
              <w:t xml:space="preserve">«Создай-ка» </w:t>
            </w:r>
            <w:r w:rsidRPr="00601FC3">
              <w:rPr>
                <w:rFonts w:ascii="Times New Roman" w:hAnsi="Times New Roman"/>
                <w:i/>
                <w:sz w:val="28"/>
                <w:szCs w:val="28"/>
              </w:rPr>
              <w:t>(портфолио для родителей по изготовлению инструментов-самоделок).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F098A">
              <w:rPr>
                <w:rFonts w:ascii="Times New Roman" w:hAnsi="Times New Roman"/>
                <w:sz w:val="28"/>
                <w:szCs w:val="28"/>
              </w:rPr>
              <w:t>(2гр. раннего возраста)</w:t>
            </w:r>
          </w:p>
        </w:tc>
        <w:tc>
          <w:tcPr>
            <w:tcW w:w="3061" w:type="dxa"/>
          </w:tcPr>
          <w:p w:rsidR="00056BD4" w:rsidRDefault="00056BD4" w:rsidP="0060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</w:tc>
        <w:tc>
          <w:tcPr>
            <w:tcW w:w="3697" w:type="dxa"/>
          </w:tcPr>
          <w:p w:rsidR="00056BD4" w:rsidRDefault="00056BD4" w:rsidP="0060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56BD4" w:rsidTr="00151C9D">
        <w:tc>
          <w:tcPr>
            <w:tcW w:w="648" w:type="dxa"/>
          </w:tcPr>
          <w:p w:rsidR="00056BD4" w:rsidRDefault="00056BD4" w:rsidP="0060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0" w:type="dxa"/>
          </w:tcPr>
          <w:p w:rsidR="00056BD4" w:rsidRPr="00DF098A" w:rsidRDefault="00056BD4" w:rsidP="00601FC3">
            <w:pPr>
              <w:pStyle w:val="a4"/>
              <w:tabs>
                <w:tab w:val="left" w:pos="9900"/>
              </w:tabs>
              <w:ind w:left="0"/>
              <w:rPr>
                <w:sz w:val="28"/>
                <w:szCs w:val="28"/>
              </w:rPr>
            </w:pPr>
            <w:r w:rsidRPr="00DF098A">
              <w:rPr>
                <w:sz w:val="28"/>
                <w:szCs w:val="28"/>
              </w:rPr>
              <w:t>«Детей учит то, что их окружает»</w:t>
            </w:r>
          </w:p>
          <w:p w:rsidR="00056BD4" w:rsidRPr="00601FC3" w:rsidRDefault="00056BD4" w:rsidP="00601FC3">
            <w:pPr>
              <w:tabs>
                <w:tab w:val="left" w:pos="990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DF098A">
              <w:rPr>
                <w:rFonts w:ascii="Times New Roman" w:hAnsi="Times New Roman"/>
                <w:i/>
                <w:sz w:val="28"/>
                <w:szCs w:val="28"/>
              </w:rPr>
              <w:t>(папка-передвижка)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DF098A">
              <w:rPr>
                <w:rFonts w:ascii="Times New Roman" w:hAnsi="Times New Roman"/>
                <w:sz w:val="28"/>
                <w:szCs w:val="28"/>
              </w:rPr>
              <w:t>(2гр. раннего возраста)</w:t>
            </w:r>
          </w:p>
        </w:tc>
        <w:tc>
          <w:tcPr>
            <w:tcW w:w="3061" w:type="dxa"/>
          </w:tcPr>
          <w:p w:rsidR="00056BD4" w:rsidRDefault="00056BD4" w:rsidP="0060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</w:tc>
        <w:tc>
          <w:tcPr>
            <w:tcW w:w="3697" w:type="dxa"/>
          </w:tcPr>
          <w:p w:rsidR="00056BD4" w:rsidRDefault="00056BD4" w:rsidP="0060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56BD4" w:rsidTr="00151C9D">
        <w:tc>
          <w:tcPr>
            <w:tcW w:w="648" w:type="dxa"/>
          </w:tcPr>
          <w:p w:rsidR="00056BD4" w:rsidRDefault="00056BD4" w:rsidP="0060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0" w:type="dxa"/>
          </w:tcPr>
          <w:p w:rsidR="00056BD4" w:rsidRPr="00DF098A" w:rsidRDefault="00056BD4" w:rsidP="00DF098A">
            <w:pPr>
              <w:pStyle w:val="1"/>
              <w:tabs>
                <w:tab w:val="left" w:pos="9900"/>
              </w:tabs>
              <w:ind w:left="0"/>
              <w:rPr>
                <w:sz w:val="28"/>
                <w:szCs w:val="28"/>
                <w:lang w:eastAsia="en-US"/>
              </w:rPr>
            </w:pPr>
            <w:r w:rsidRPr="00DF098A">
              <w:rPr>
                <w:sz w:val="28"/>
                <w:szCs w:val="28"/>
                <w:lang w:eastAsia="en-US"/>
              </w:rPr>
              <w:t>«Как петь с ребенком?»</w:t>
            </w:r>
            <w:r w:rsidRPr="00DF098A">
              <w:rPr>
                <w:i/>
                <w:sz w:val="28"/>
                <w:szCs w:val="28"/>
                <w:lang w:eastAsia="en-US"/>
              </w:rPr>
              <w:t xml:space="preserve"> (информационные листки)</w:t>
            </w:r>
            <w:proofErr w:type="gramStart"/>
            <w:r w:rsidRPr="00DF098A">
              <w:rPr>
                <w:i/>
                <w:sz w:val="28"/>
                <w:szCs w:val="28"/>
                <w:lang w:eastAsia="en-US"/>
              </w:rPr>
              <w:t>.</w:t>
            </w:r>
            <w:proofErr w:type="gramEnd"/>
            <w:r w:rsidRPr="00DF098A">
              <w:rPr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DF098A">
              <w:rPr>
                <w:sz w:val="28"/>
                <w:szCs w:val="28"/>
                <w:lang w:eastAsia="en-US"/>
              </w:rPr>
              <w:t>м</w:t>
            </w:r>
            <w:proofErr w:type="gramEnd"/>
            <w:r w:rsidRPr="00DF098A">
              <w:rPr>
                <w:sz w:val="28"/>
                <w:szCs w:val="28"/>
                <w:lang w:eastAsia="en-US"/>
              </w:rPr>
              <w:t>ладшая группа)</w:t>
            </w:r>
          </w:p>
        </w:tc>
        <w:tc>
          <w:tcPr>
            <w:tcW w:w="3061" w:type="dxa"/>
          </w:tcPr>
          <w:p w:rsidR="00056BD4" w:rsidRDefault="00056BD4" w:rsidP="0060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</w:tc>
        <w:tc>
          <w:tcPr>
            <w:tcW w:w="3697" w:type="dxa"/>
          </w:tcPr>
          <w:p w:rsidR="00056BD4" w:rsidRDefault="00056BD4" w:rsidP="0060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56BD4" w:rsidTr="00151C9D">
        <w:tc>
          <w:tcPr>
            <w:tcW w:w="648" w:type="dxa"/>
          </w:tcPr>
          <w:p w:rsidR="00056BD4" w:rsidRDefault="00056BD4" w:rsidP="0060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0" w:type="dxa"/>
          </w:tcPr>
          <w:p w:rsidR="00056BD4" w:rsidRPr="00DF098A" w:rsidRDefault="00056BD4" w:rsidP="00601F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098A">
              <w:rPr>
                <w:rFonts w:ascii="Times New Roman" w:hAnsi="Times New Roman" w:cs="Times New Roman"/>
                <w:sz w:val="28"/>
                <w:szCs w:val="28"/>
              </w:rPr>
              <w:t>«Кукольный спектакль дома»</w:t>
            </w:r>
            <w:r w:rsidRPr="00DF098A">
              <w:rPr>
                <w:rStyle w:val="a5"/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(буклеты для родителей)</w:t>
            </w:r>
            <w:proofErr w:type="gramStart"/>
            <w:r w:rsidRPr="00DF098A">
              <w:rPr>
                <w:rStyle w:val="a5"/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DF09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DF09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F09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F098A">
              <w:rPr>
                <w:rFonts w:ascii="Times New Roman" w:hAnsi="Times New Roman" w:cs="Times New Roman"/>
                <w:sz w:val="28"/>
                <w:szCs w:val="28"/>
              </w:rPr>
              <w:t>ладшая группа)</w:t>
            </w:r>
          </w:p>
        </w:tc>
        <w:tc>
          <w:tcPr>
            <w:tcW w:w="3061" w:type="dxa"/>
          </w:tcPr>
          <w:p w:rsidR="00056BD4" w:rsidRDefault="00056BD4" w:rsidP="00A3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</w:tc>
        <w:tc>
          <w:tcPr>
            <w:tcW w:w="3697" w:type="dxa"/>
          </w:tcPr>
          <w:p w:rsidR="00056BD4" w:rsidRDefault="00056BD4" w:rsidP="0060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56BD4" w:rsidTr="00151C9D">
        <w:tc>
          <w:tcPr>
            <w:tcW w:w="648" w:type="dxa"/>
          </w:tcPr>
          <w:p w:rsidR="00056BD4" w:rsidRDefault="00056BD4" w:rsidP="0060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80" w:type="dxa"/>
          </w:tcPr>
          <w:p w:rsidR="00056BD4" w:rsidRPr="00DF098A" w:rsidRDefault="00056BD4" w:rsidP="00DF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8A">
              <w:rPr>
                <w:rFonts w:ascii="Times New Roman" w:hAnsi="Times New Roman"/>
                <w:sz w:val="28"/>
                <w:szCs w:val="28"/>
              </w:rPr>
              <w:t>«Как вы, родители, можете повлиять на развитие музыкальных способностей вашего ребенка»</w:t>
            </w:r>
            <w:r w:rsidRPr="00DF098A">
              <w:rPr>
                <w:rFonts w:ascii="Times New Roman" w:hAnsi="Times New Roman"/>
                <w:i/>
                <w:sz w:val="28"/>
                <w:szCs w:val="28"/>
              </w:rPr>
              <w:t xml:space="preserve"> (рекомендационные листки)</w:t>
            </w:r>
            <w:proofErr w:type="gramStart"/>
            <w:r w:rsidRPr="00DF098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Pr="00DF098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F098A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DF098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F098A">
              <w:rPr>
                <w:rFonts w:ascii="Times New Roman" w:hAnsi="Times New Roman"/>
                <w:sz w:val="28"/>
                <w:szCs w:val="28"/>
              </w:rPr>
              <w:t>редняя группа)</w:t>
            </w:r>
          </w:p>
        </w:tc>
        <w:tc>
          <w:tcPr>
            <w:tcW w:w="3061" w:type="dxa"/>
          </w:tcPr>
          <w:p w:rsidR="00056BD4" w:rsidRDefault="00056BD4" w:rsidP="0060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</w:tc>
        <w:tc>
          <w:tcPr>
            <w:tcW w:w="3697" w:type="dxa"/>
          </w:tcPr>
          <w:p w:rsidR="00056BD4" w:rsidRDefault="00056BD4" w:rsidP="0060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56BD4" w:rsidTr="00151C9D">
        <w:tc>
          <w:tcPr>
            <w:tcW w:w="648" w:type="dxa"/>
          </w:tcPr>
          <w:p w:rsidR="00056BD4" w:rsidRDefault="00056BD4" w:rsidP="0060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80" w:type="dxa"/>
          </w:tcPr>
          <w:p w:rsidR="00056BD4" w:rsidRPr="00DF098A" w:rsidRDefault="00056BD4" w:rsidP="0060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98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Влияние музыки на развитие ребенка: «Музыка и личность» </w:t>
            </w:r>
            <w:r w:rsidRPr="00DF098A">
              <w:rPr>
                <w:rStyle w:val="a5"/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(буклеты для родителей) </w:t>
            </w:r>
            <w:r w:rsidRPr="00DF098A">
              <w:rPr>
                <w:rFonts w:ascii="Times New Roman" w:hAnsi="Times New Roman"/>
                <w:sz w:val="28"/>
                <w:szCs w:val="28"/>
              </w:rPr>
              <w:t>(средняя группа)</w:t>
            </w:r>
          </w:p>
        </w:tc>
        <w:tc>
          <w:tcPr>
            <w:tcW w:w="3061" w:type="dxa"/>
          </w:tcPr>
          <w:p w:rsidR="00056BD4" w:rsidRDefault="00056BD4" w:rsidP="0060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</w:tc>
        <w:tc>
          <w:tcPr>
            <w:tcW w:w="3697" w:type="dxa"/>
          </w:tcPr>
          <w:p w:rsidR="00056BD4" w:rsidRDefault="00056BD4" w:rsidP="0060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56BD4" w:rsidTr="00151C9D">
        <w:tc>
          <w:tcPr>
            <w:tcW w:w="648" w:type="dxa"/>
          </w:tcPr>
          <w:p w:rsidR="00056BD4" w:rsidRDefault="00056BD4" w:rsidP="0060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80" w:type="dxa"/>
          </w:tcPr>
          <w:p w:rsidR="00056BD4" w:rsidRPr="009978A6" w:rsidRDefault="00056BD4" w:rsidP="009978A6">
            <w:pPr>
              <w:pStyle w:val="a4"/>
              <w:tabs>
                <w:tab w:val="left" w:pos="9900"/>
              </w:tabs>
              <w:ind w:left="0"/>
              <w:rPr>
                <w:b/>
                <w:sz w:val="28"/>
                <w:szCs w:val="28"/>
              </w:rPr>
            </w:pPr>
            <w:r w:rsidRPr="009978A6">
              <w:rPr>
                <w:rStyle w:val="a5"/>
                <w:b w:val="0"/>
                <w:color w:val="000000"/>
                <w:sz w:val="28"/>
                <w:szCs w:val="28"/>
              </w:rPr>
              <w:t xml:space="preserve">Влияние музыки на развитие ребенка: «Правописание и </w:t>
            </w:r>
            <w:r w:rsidRPr="009978A6">
              <w:rPr>
                <w:rStyle w:val="a5"/>
                <w:b w:val="0"/>
                <w:color w:val="000000"/>
                <w:sz w:val="28"/>
                <w:szCs w:val="28"/>
              </w:rPr>
              <w:lastRenderedPageBreak/>
              <w:t>музыка»</w:t>
            </w:r>
            <w:r w:rsidRPr="009978A6">
              <w:rPr>
                <w:b/>
                <w:i/>
                <w:sz w:val="28"/>
                <w:szCs w:val="28"/>
              </w:rPr>
              <w:t xml:space="preserve"> </w:t>
            </w:r>
            <w:r w:rsidRPr="009978A6">
              <w:rPr>
                <w:i/>
                <w:sz w:val="28"/>
                <w:szCs w:val="28"/>
              </w:rPr>
              <w:t xml:space="preserve">(информационные листки) </w:t>
            </w:r>
            <w:r w:rsidRPr="009978A6">
              <w:rPr>
                <w:sz w:val="28"/>
                <w:szCs w:val="28"/>
              </w:rPr>
              <w:t>(старшая группа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61" w:type="dxa"/>
          </w:tcPr>
          <w:p w:rsidR="00056BD4" w:rsidRDefault="00056BD4" w:rsidP="0060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Муз. Руководитель</w:t>
            </w:r>
          </w:p>
        </w:tc>
        <w:tc>
          <w:tcPr>
            <w:tcW w:w="3697" w:type="dxa"/>
          </w:tcPr>
          <w:p w:rsidR="00056BD4" w:rsidRDefault="00056BD4" w:rsidP="0060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56BD4" w:rsidTr="00151C9D">
        <w:tc>
          <w:tcPr>
            <w:tcW w:w="648" w:type="dxa"/>
          </w:tcPr>
          <w:p w:rsidR="00056BD4" w:rsidRDefault="00056BD4" w:rsidP="0060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380" w:type="dxa"/>
          </w:tcPr>
          <w:p w:rsidR="00056BD4" w:rsidRPr="009978A6" w:rsidRDefault="00056BD4" w:rsidP="009978A6">
            <w:pPr>
              <w:pStyle w:val="a4"/>
              <w:tabs>
                <w:tab w:val="left" w:pos="9900"/>
              </w:tabs>
              <w:ind w:left="0"/>
              <w:rPr>
                <w:b/>
                <w:sz w:val="28"/>
                <w:szCs w:val="28"/>
              </w:rPr>
            </w:pPr>
            <w:r w:rsidRPr="009978A6">
              <w:rPr>
                <w:rStyle w:val="a5"/>
                <w:b w:val="0"/>
                <w:color w:val="000000"/>
                <w:sz w:val="28"/>
                <w:szCs w:val="28"/>
              </w:rPr>
              <w:t>Влияние музыки на развитие ребенка: «Математика и музыка»</w:t>
            </w:r>
            <w:r w:rsidRPr="009978A6">
              <w:rPr>
                <w:b/>
                <w:i/>
                <w:sz w:val="28"/>
                <w:szCs w:val="28"/>
              </w:rPr>
              <w:t xml:space="preserve"> </w:t>
            </w:r>
            <w:r w:rsidRPr="009978A6">
              <w:rPr>
                <w:i/>
                <w:sz w:val="28"/>
                <w:szCs w:val="28"/>
              </w:rPr>
              <w:t>(информационные листки)</w:t>
            </w:r>
            <w:r w:rsidRPr="009978A6">
              <w:rPr>
                <w:sz w:val="28"/>
                <w:szCs w:val="28"/>
              </w:rPr>
              <w:t xml:space="preserve"> (старшая группа)</w:t>
            </w:r>
          </w:p>
        </w:tc>
        <w:tc>
          <w:tcPr>
            <w:tcW w:w="3061" w:type="dxa"/>
          </w:tcPr>
          <w:p w:rsidR="00056BD4" w:rsidRDefault="00056BD4" w:rsidP="0060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</w:tc>
        <w:tc>
          <w:tcPr>
            <w:tcW w:w="3697" w:type="dxa"/>
          </w:tcPr>
          <w:p w:rsidR="00056BD4" w:rsidRDefault="00056BD4" w:rsidP="0060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56BD4" w:rsidTr="00151C9D">
        <w:tc>
          <w:tcPr>
            <w:tcW w:w="648" w:type="dxa"/>
          </w:tcPr>
          <w:p w:rsidR="00056BD4" w:rsidRDefault="00056BD4" w:rsidP="0060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80" w:type="dxa"/>
          </w:tcPr>
          <w:p w:rsidR="00056BD4" w:rsidRPr="009978A6" w:rsidRDefault="00056BD4" w:rsidP="009978A6">
            <w:pPr>
              <w:pStyle w:val="a4"/>
              <w:tabs>
                <w:tab w:val="left" w:pos="9900"/>
              </w:tabs>
              <w:ind w:left="0"/>
              <w:rPr>
                <w:i/>
                <w:sz w:val="28"/>
                <w:szCs w:val="28"/>
              </w:rPr>
            </w:pPr>
            <w:r w:rsidRPr="009978A6">
              <w:rPr>
                <w:sz w:val="28"/>
                <w:szCs w:val="28"/>
              </w:rPr>
              <w:t>Способности – талант – дарование. «Как определить талант ребенка?»</w:t>
            </w:r>
            <w:r w:rsidRPr="009978A6">
              <w:rPr>
                <w:i/>
                <w:sz w:val="28"/>
                <w:szCs w:val="28"/>
              </w:rPr>
              <w:t xml:space="preserve"> (информационные листки) </w:t>
            </w:r>
            <w:r w:rsidRPr="009978A6">
              <w:rPr>
                <w:sz w:val="28"/>
                <w:szCs w:val="28"/>
              </w:rPr>
              <w:t>(подготовительная группа)</w:t>
            </w:r>
          </w:p>
          <w:p w:rsidR="00056BD4" w:rsidRDefault="00056BD4" w:rsidP="00601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056BD4" w:rsidRDefault="00056BD4" w:rsidP="0060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</w:tc>
        <w:tc>
          <w:tcPr>
            <w:tcW w:w="3697" w:type="dxa"/>
          </w:tcPr>
          <w:p w:rsidR="00056BD4" w:rsidRDefault="00056BD4" w:rsidP="0060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56BD4" w:rsidTr="00151C9D">
        <w:tc>
          <w:tcPr>
            <w:tcW w:w="648" w:type="dxa"/>
          </w:tcPr>
          <w:p w:rsidR="00056BD4" w:rsidRDefault="00056BD4" w:rsidP="0060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80" w:type="dxa"/>
          </w:tcPr>
          <w:p w:rsidR="00056BD4" w:rsidRPr="009978A6" w:rsidRDefault="00056BD4" w:rsidP="0060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8A6">
              <w:rPr>
                <w:rFonts w:ascii="Times New Roman" w:hAnsi="Times New Roman" w:cs="Times New Roman"/>
                <w:sz w:val="28"/>
                <w:szCs w:val="28"/>
              </w:rPr>
              <w:t>Буклет «Использование русских народных подвижных игр в детском саду и дома» (подготовительная группа)</w:t>
            </w:r>
          </w:p>
        </w:tc>
        <w:tc>
          <w:tcPr>
            <w:tcW w:w="3061" w:type="dxa"/>
          </w:tcPr>
          <w:p w:rsidR="00056BD4" w:rsidRDefault="00056BD4" w:rsidP="0060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</w:tc>
        <w:tc>
          <w:tcPr>
            <w:tcW w:w="3697" w:type="dxa"/>
          </w:tcPr>
          <w:p w:rsidR="00056BD4" w:rsidRDefault="00056BD4" w:rsidP="0060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56BD4" w:rsidTr="001D39D3">
        <w:tc>
          <w:tcPr>
            <w:tcW w:w="14786" w:type="dxa"/>
            <w:gridSpan w:val="4"/>
          </w:tcPr>
          <w:p w:rsidR="00056BD4" w:rsidRPr="00340F57" w:rsidRDefault="00056BD4" w:rsidP="00997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F57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педагогами</w:t>
            </w:r>
          </w:p>
        </w:tc>
      </w:tr>
      <w:tr w:rsidR="00056BD4" w:rsidTr="00151C9D">
        <w:tc>
          <w:tcPr>
            <w:tcW w:w="648" w:type="dxa"/>
          </w:tcPr>
          <w:p w:rsidR="00056BD4" w:rsidRDefault="00056BD4" w:rsidP="0060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0" w:type="dxa"/>
          </w:tcPr>
          <w:p w:rsidR="00056BD4" w:rsidRPr="00340F57" w:rsidRDefault="00056BD4" w:rsidP="00765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F57">
              <w:rPr>
                <w:rFonts w:ascii="Times New Roman" w:hAnsi="Times New Roman" w:cs="Times New Roman"/>
                <w:sz w:val="28"/>
                <w:szCs w:val="28"/>
              </w:rPr>
              <w:t>Консультация, «Значение народной музыки и народных игр в развитии и воспитании ребенка»</w:t>
            </w:r>
          </w:p>
        </w:tc>
        <w:tc>
          <w:tcPr>
            <w:tcW w:w="3061" w:type="dxa"/>
          </w:tcPr>
          <w:p w:rsidR="00056BD4" w:rsidRDefault="00056BD4" w:rsidP="00765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</w:tc>
        <w:tc>
          <w:tcPr>
            <w:tcW w:w="3697" w:type="dxa"/>
          </w:tcPr>
          <w:p w:rsidR="00056BD4" w:rsidRDefault="00056BD4" w:rsidP="0060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56BD4" w:rsidTr="00151C9D">
        <w:tc>
          <w:tcPr>
            <w:tcW w:w="648" w:type="dxa"/>
          </w:tcPr>
          <w:p w:rsidR="00056BD4" w:rsidRDefault="00CA71CA" w:rsidP="0060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7380" w:type="dxa"/>
          </w:tcPr>
          <w:p w:rsidR="00056BD4" w:rsidRPr="002708CC" w:rsidRDefault="00056BD4" w:rsidP="00D54D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просмо</w:t>
            </w:r>
            <w:r w:rsidR="002708CC">
              <w:rPr>
                <w:rFonts w:ascii="Times New Roman" w:hAnsi="Times New Roman" w:cs="Times New Roman"/>
                <w:sz w:val="28"/>
                <w:szCs w:val="28"/>
              </w:rPr>
              <w:t>тр  НОД</w:t>
            </w:r>
          </w:p>
        </w:tc>
        <w:tc>
          <w:tcPr>
            <w:tcW w:w="3061" w:type="dxa"/>
          </w:tcPr>
          <w:p w:rsidR="00056BD4" w:rsidRDefault="00056BD4" w:rsidP="00D54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</w:tc>
        <w:tc>
          <w:tcPr>
            <w:tcW w:w="3697" w:type="dxa"/>
          </w:tcPr>
          <w:p w:rsidR="00056BD4" w:rsidRDefault="00056BD4" w:rsidP="00D54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2B05F2" w:rsidRDefault="002B05F2" w:rsidP="002B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5F2" w:rsidRDefault="002B05F2" w:rsidP="002B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F57" w:rsidRDefault="00340F57" w:rsidP="002B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F57" w:rsidRDefault="00340F57" w:rsidP="002B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F57" w:rsidRDefault="00340F57" w:rsidP="002B0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F57" w:rsidRPr="002B05F2" w:rsidRDefault="00340F57" w:rsidP="00340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________________________________Вихорева О.В.</w:t>
      </w:r>
    </w:p>
    <w:sectPr w:rsidR="00340F57" w:rsidRPr="002B05F2" w:rsidSect="002B05F2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E3F"/>
    <w:multiLevelType w:val="hybridMultilevel"/>
    <w:tmpl w:val="74FC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0C"/>
    <w:rsid w:val="00056BD4"/>
    <w:rsid w:val="0006040C"/>
    <w:rsid w:val="00151C9D"/>
    <w:rsid w:val="002708CC"/>
    <w:rsid w:val="002B05F2"/>
    <w:rsid w:val="00340F57"/>
    <w:rsid w:val="004368B3"/>
    <w:rsid w:val="00601FC3"/>
    <w:rsid w:val="00631E1D"/>
    <w:rsid w:val="00720C2A"/>
    <w:rsid w:val="009978A6"/>
    <w:rsid w:val="009A7CEC"/>
    <w:rsid w:val="00B212B3"/>
    <w:rsid w:val="00CA71CA"/>
    <w:rsid w:val="00CC6763"/>
    <w:rsid w:val="00DF098A"/>
    <w:rsid w:val="00F11CC0"/>
    <w:rsid w:val="00F7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01F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F098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F098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01F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F098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F098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10</cp:revision>
  <dcterms:created xsi:type="dcterms:W3CDTF">2016-05-18T07:20:00Z</dcterms:created>
  <dcterms:modified xsi:type="dcterms:W3CDTF">2018-05-21T03:29:00Z</dcterms:modified>
</cp:coreProperties>
</file>